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92664E" w:rsidRPr="00083017" w:rsidTr="00164458">
        <w:trPr>
          <w:trHeight w:val="992"/>
        </w:trPr>
        <w:tc>
          <w:tcPr>
            <w:tcW w:w="1537" w:type="dxa"/>
          </w:tcPr>
          <w:p w:rsidR="0092664E" w:rsidRPr="00083017" w:rsidRDefault="0092664E" w:rsidP="0092664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 w:rsidRPr="00441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; 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92664E" w:rsidRPr="00083017" w:rsidTr="002A718D">
        <w:trPr>
          <w:trHeight w:val="1829"/>
        </w:trPr>
        <w:tc>
          <w:tcPr>
            <w:tcW w:w="1537" w:type="dxa"/>
          </w:tcPr>
          <w:p w:rsidR="0092664E" w:rsidRPr="00083017" w:rsidRDefault="0092664E" w:rsidP="0092664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92664E" w:rsidRPr="00083017" w:rsidRDefault="0092664E" w:rsidP="0092664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Ürün,</w:t>
            </w:r>
            <w:r w:rsidRPr="00441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41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pelvik</w:t>
            </w:r>
            <w:proofErr w:type="spellEnd"/>
            <w:r w:rsidRPr="00441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anatomik bölgedeki kırıklara uygun olmalıdır.</w:t>
            </w:r>
          </w:p>
          <w:p w:rsidR="0092664E" w:rsidRPr="0092664E" w:rsidRDefault="0092664E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926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2664E" w:rsidRDefault="0092664E" w:rsidP="0092664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Çelik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2664E" w:rsidRPr="004410C6" w:rsidRDefault="0092664E" w:rsidP="0092664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877">
              <w:rPr>
                <w:rFonts w:ascii="Times New Roman" w:hAnsi="Times New Roman" w:cs="Times New Roman"/>
                <w:sz w:val="24"/>
                <w:szCs w:val="24"/>
              </w:rPr>
              <w:t>Tit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</w:t>
            </w:r>
            <w:r w:rsidRPr="002E2877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E2877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seçeneklerinin herhangi birisinden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üstündeki delikler muhtelif sayıda olmalıdır.</w:t>
            </w:r>
          </w:p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Sistemde kullanılacak vidalar muhtelif boy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ölçülerde olmalıdır.</w:t>
            </w:r>
          </w:p>
        </w:tc>
      </w:tr>
      <w:tr w:rsidR="0092664E" w:rsidRPr="00083017" w:rsidTr="00BA4D78">
        <w:trPr>
          <w:trHeight w:val="931"/>
        </w:trPr>
        <w:tc>
          <w:tcPr>
            <w:tcW w:w="1537" w:type="dxa"/>
          </w:tcPr>
          <w:p w:rsidR="0092664E" w:rsidRPr="00083017" w:rsidRDefault="0092664E" w:rsidP="0092664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2664E" w:rsidRPr="00083017" w:rsidRDefault="0092664E" w:rsidP="0092664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2664E" w:rsidRDefault="0092664E" w:rsidP="0092664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Ürün; k</w:t>
            </w:r>
            <w:r w:rsidRPr="0092664E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2664E">
              <w:rPr>
                <w:rFonts w:ascii="Times New Roman" w:hAnsi="Times New Roman" w:cs="Times New Roman"/>
                <w:sz w:val="24"/>
                <w:szCs w:val="24"/>
              </w:rPr>
              <w:t xml:space="preserve">ombine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2664E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2664E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2664E">
              <w:rPr>
                <w:rFonts w:ascii="Times New Roman" w:hAnsi="Times New Roman" w:cs="Times New Roman"/>
                <w:sz w:val="24"/>
                <w:szCs w:val="24"/>
              </w:rPr>
              <w:t xml:space="preserve">abit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2664E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2664E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Ürünün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 veya sol kullanım özelliği var ise; üzerinde marka ve lot bilgileri ile, sağ veya sol yönü gösteren lazer ile işaretlenmiş yazı veya simge olmalıdır.</w:t>
            </w:r>
          </w:p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kilitli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kilitsiz vidaların herhangi birisi ile kullanılabilir olmalıdır.</w:t>
            </w:r>
          </w:p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Vidaların yiv derinlikleri ve aralıkları, plak deliklerine uyumlu olmalıdır.</w:t>
            </w:r>
          </w:p>
          <w:p w:rsidR="0092664E" w:rsidRPr="004410C6" w:rsidRDefault="0092664E" w:rsidP="0092664E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Vida self </w:t>
            </w:r>
            <w:proofErr w:type="spellStart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tapping</w:t>
            </w:r>
            <w:proofErr w:type="spellEnd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self </w:t>
            </w:r>
            <w:proofErr w:type="spellStart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drilling</w:t>
            </w:r>
            <w:proofErr w:type="spellEnd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özelliklerin herhangi biri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92664E" w:rsidRDefault="002A5BAE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64E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92664E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92664E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92664E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F0804" w:rsidP="0092664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237" w:rsidRDefault="00F25237" w:rsidP="00404381">
      <w:pPr>
        <w:spacing w:after="0" w:line="240" w:lineRule="auto"/>
      </w:pPr>
      <w:r>
        <w:separator/>
      </w:r>
    </w:p>
  </w:endnote>
  <w:endnote w:type="continuationSeparator" w:id="0">
    <w:p w:rsidR="00F25237" w:rsidRDefault="00F25237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4E" w:rsidRDefault="009266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4E" w:rsidRDefault="009266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237" w:rsidRDefault="00F25237" w:rsidP="00404381">
      <w:pPr>
        <w:spacing w:after="0" w:line="240" w:lineRule="auto"/>
      </w:pPr>
      <w:r>
        <w:separator/>
      </w:r>
    </w:p>
  </w:footnote>
  <w:footnote w:type="continuationSeparator" w:id="0">
    <w:p w:rsidR="00F25237" w:rsidRDefault="00F25237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4E" w:rsidRDefault="009266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SMT24</w:t>
    </w:r>
    <w:r w:rsidR="000B416B">
      <w:rPr>
        <w:rFonts w:ascii="Times New Roman" w:hAnsi="Times New Roman" w:cs="Times New Roman"/>
        <w:b/>
        <w:sz w:val="24"/>
        <w:szCs w:val="24"/>
      </w:rPr>
      <w:t>5</w:t>
    </w:r>
    <w:r w:rsidR="0092664E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92664E" w:rsidRPr="0092664E">
      <w:rPr>
        <w:rFonts w:ascii="Times New Roman" w:hAnsi="Times New Roman" w:cs="Times New Roman"/>
        <w:b/>
        <w:sz w:val="24"/>
        <w:szCs w:val="24"/>
      </w:rPr>
      <w:t>İNTERNAL FİKSASYON, SAKRO-İLİAK EKLEM, PELVIK KIRIKLAR,</w:t>
    </w:r>
    <w:r w:rsidR="0092664E">
      <w:rPr>
        <w:rFonts w:ascii="Times New Roman" w:hAnsi="Times New Roman" w:cs="Times New Roman"/>
        <w:b/>
        <w:sz w:val="24"/>
        <w:szCs w:val="24"/>
      </w:rPr>
      <w:t xml:space="preserve"> </w:t>
    </w:r>
    <w:r w:rsidR="0092664E" w:rsidRPr="0092664E">
      <w:rPr>
        <w:rFonts w:ascii="Times New Roman" w:hAnsi="Times New Roman" w:cs="Times New Roman"/>
        <w:b/>
        <w:sz w:val="24"/>
        <w:szCs w:val="24"/>
      </w:rPr>
      <w:t>PELVİS PLAK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4E" w:rsidRDefault="009266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753625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7CB"/>
    <w:multiLevelType w:val="hybridMultilevel"/>
    <w:tmpl w:val="602E32A4"/>
    <w:lvl w:ilvl="0" w:tplc="1E38C8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BED80C1C"/>
    <w:lvl w:ilvl="0" w:tplc="CC5EC1A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0"/>
  </w:num>
  <w:num w:numId="5">
    <w:abstractNumId w:val="17"/>
  </w:num>
  <w:num w:numId="6">
    <w:abstractNumId w:val="2"/>
  </w:num>
  <w:num w:numId="7">
    <w:abstractNumId w:val="21"/>
  </w:num>
  <w:num w:numId="8">
    <w:abstractNumId w:val="26"/>
  </w:num>
  <w:num w:numId="9">
    <w:abstractNumId w:val="5"/>
  </w:num>
  <w:num w:numId="10">
    <w:abstractNumId w:val="19"/>
  </w:num>
  <w:num w:numId="11">
    <w:abstractNumId w:val="24"/>
  </w:num>
  <w:num w:numId="12">
    <w:abstractNumId w:val="15"/>
  </w:num>
  <w:num w:numId="13">
    <w:abstractNumId w:val="8"/>
  </w:num>
  <w:num w:numId="14">
    <w:abstractNumId w:val="18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4"/>
  </w:num>
  <w:num w:numId="21">
    <w:abstractNumId w:val="13"/>
  </w:num>
  <w:num w:numId="22">
    <w:abstractNumId w:val="16"/>
  </w:num>
  <w:num w:numId="23">
    <w:abstractNumId w:val="11"/>
  </w:num>
  <w:num w:numId="24">
    <w:abstractNumId w:val="23"/>
  </w:num>
  <w:num w:numId="25">
    <w:abstractNumId w:val="7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2EE9"/>
    <w:rsid w:val="004F7349"/>
    <w:rsid w:val="00502D8B"/>
    <w:rsid w:val="00511D1B"/>
    <w:rsid w:val="00552D24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35CA"/>
    <w:rsid w:val="008E432F"/>
    <w:rsid w:val="0090149D"/>
    <w:rsid w:val="00914AFF"/>
    <w:rsid w:val="00921FF8"/>
    <w:rsid w:val="00925469"/>
    <w:rsid w:val="0092664E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0648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25237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374D3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F571-6D8B-440F-9CA4-8BA61E82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2024-05-31T13:15:00Z</dcterms:created>
  <dcterms:modified xsi:type="dcterms:W3CDTF">2024-05-31T13:15:00Z</dcterms:modified>
</cp:coreProperties>
</file>